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45" w:rsidRPr="00AF1B45" w:rsidRDefault="00AF1B45" w:rsidP="00AF1B45">
      <w:pPr>
        <w:shd w:val="clear" w:color="auto" w:fill="E9EAEB"/>
        <w:spacing w:after="3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0B1A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технологическая карта</w:t>
      </w:r>
      <w:r w:rsidRPr="00AF1B45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посещения урока</w:t>
      </w:r>
    </w:p>
    <w:p w:rsidR="00AF1B45" w:rsidRPr="000B1ACD" w:rsidRDefault="00AF1B45" w:rsidP="00AF1B45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0B1ACD">
        <w:rPr>
          <w:rFonts w:ascii="Arial" w:hAnsi="Arial" w:cs="Arial"/>
          <w:bCs/>
          <w:color w:val="000000"/>
        </w:rPr>
        <w:t>Дата посещения урока: ____________________</w:t>
      </w:r>
      <w:r w:rsidR="00A9042F" w:rsidRPr="00A9042F">
        <w:rPr>
          <w:rFonts w:ascii="Arial" w:hAnsi="Arial" w:cs="Arial"/>
          <w:bCs/>
          <w:color w:val="000000"/>
        </w:rPr>
        <w:t xml:space="preserve"> </w:t>
      </w:r>
      <w:r w:rsidR="00A9042F" w:rsidRPr="000B1ACD">
        <w:rPr>
          <w:rFonts w:ascii="Arial" w:hAnsi="Arial" w:cs="Arial"/>
          <w:bCs/>
          <w:color w:val="000000"/>
        </w:rPr>
        <w:t>Класс _________________________</w:t>
      </w:r>
    </w:p>
    <w:p w:rsidR="00AF1B45" w:rsidRPr="000B1ACD" w:rsidRDefault="00AF1B45" w:rsidP="00AF1B45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0B1ACD">
        <w:rPr>
          <w:rFonts w:ascii="Arial" w:hAnsi="Arial" w:cs="Arial"/>
          <w:bCs/>
          <w:color w:val="000000"/>
        </w:rPr>
        <w:t>Цель посещения урока: ____________________________________________________________________</w:t>
      </w:r>
    </w:p>
    <w:p w:rsidR="00AF1B45" w:rsidRPr="000B1ACD" w:rsidRDefault="00AF1B45" w:rsidP="00AF1B45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0B1ACD">
        <w:rPr>
          <w:rFonts w:ascii="Arial" w:hAnsi="Arial" w:cs="Arial"/>
          <w:bCs/>
          <w:color w:val="000000"/>
        </w:rPr>
        <w:t>Предмет:___________________________________</w:t>
      </w:r>
    </w:p>
    <w:p w:rsidR="00AF1B45" w:rsidRPr="000B1ACD" w:rsidRDefault="00AF1B45" w:rsidP="00AF1B45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0B1ACD">
        <w:rPr>
          <w:rFonts w:ascii="Arial" w:hAnsi="Arial" w:cs="Arial"/>
          <w:bCs/>
          <w:color w:val="000000"/>
        </w:rPr>
        <w:t>Ф.И.О. учителя________________________________________________________</w:t>
      </w:r>
    </w:p>
    <w:p w:rsidR="00AF1B45" w:rsidRPr="000B1ACD" w:rsidRDefault="00AF1B45" w:rsidP="00AF1B45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0B1ACD">
        <w:rPr>
          <w:rFonts w:ascii="Arial" w:hAnsi="Arial" w:cs="Arial"/>
          <w:bCs/>
          <w:color w:val="000000"/>
        </w:rPr>
        <w:t>Сведения о классе:</w:t>
      </w:r>
      <w:r w:rsidR="00A9042F">
        <w:rPr>
          <w:rFonts w:ascii="Arial" w:hAnsi="Arial" w:cs="Arial"/>
          <w:color w:val="000000"/>
        </w:rPr>
        <w:t xml:space="preserve"> кол-во уч-ся по списку ________</w:t>
      </w:r>
      <w:r w:rsidRPr="000B1ACD">
        <w:rPr>
          <w:rFonts w:ascii="Arial" w:hAnsi="Arial" w:cs="Arial"/>
          <w:color w:val="000000"/>
        </w:rPr>
        <w:t>присутствовали на</w:t>
      </w:r>
      <w:r w:rsidR="00CE2A96">
        <w:rPr>
          <w:rFonts w:ascii="Arial" w:hAnsi="Arial" w:cs="Arial"/>
          <w:color w:val="000000"/>
        </w:rPr>
        <w:t xml:space="preserve"> уроке _________</w:t>
      </w:r>
    </w:p>
    <w:p w:rsidR="00AF1B45" w:rsidRPr="000B1ACD" w:rsidRDefault="00AF1B45" w:rsidP="00AF1B45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0B1ACD">
        <w:rPr>
          <w:rFonts w:ascii="Arial" w:hAnsi="Arial" w:cs="Arial"/>
          <w:b/>
          <w:bCs/>
          <w:color w:val="000000"/>
        </w:rPr>
        <w:t>Тема урока</w:t>
      </w:r>
      <w:r w:rsidRPr="000B1ACD">
        <w:rPr>
          <w:rFonts w:ascii="Arial" w:hAnsi="Arial" w:cs="Arial"/>
          <w:color w:val="000000"/>
        </w:rPr>
        <w:t>________________________________________________________________</w:t>
      </w:r>
    </w:p>
    <w:p w:rsidR="00AF1B45" w:rsidRDefault="00AF1B45" w:rsidP="00AF1B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Тип урока____________________________________________________________________</w:t>
      </w:r>
    </w:p>
    <w:tbl>
      <w:tblPr>
        <w:tblStyle w:val="a4"/>
        <w:tblW w:w="11341" w:type="dxa"/>
        <w:tblInd w:w="-318" w:type="dxa"/>
        <w:tblLayout w:type="fixed"/>
        <w:tblLook w:val="04A0"/>
      </w:tblPr>
      <w:tblGrid>
        <w:gridCol w:w="568"/>
        <w:gridCol w:w="567"/>
        <w:gridCol w:w="567"/>
        <w:gridCol w:w="1985"/>
        <w:gridCol w:w="1701"/>
        <w:gridCol w:w="2268"/>
        <w:gridCol w:w="1842"/>
        <w:gridCol w:w="1843"/>
      </w:tblGrid>
      <w:tr w:rsidR="00A9042F" w:rsidRPr="000B1ACD" w:rsidTr="00CE2A96">
        <w:trPr>
          <w:cantSplit/>
          <w:trHeight w:val="1134"/>
        </w:trPr>
        <w:tc>
          <w:tcPr>
            <w:tcW w:w="568" w:type="dxa"/>
            <w:textDirection w:val="btLr"/>
          </w:tcPr>
          <w:p w:rsidR="00A9042F" w:rsidRPr="000B1ACD" w:rsidRDefault="00A9042F" w:rsidP="00AF1B45">
            <w:pPr>
              <w:pStyle w:val="a3"/>
              <w:spacing w:before="0" w:beforeAutospacing="0" w:after="150" w:afterAutospacing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1ACD">
              <w:rPr>
                <w:rFonts w:ascii="Arial" w:hAnsi="Arial" w:cs="Arial"/>
                <w:color w:val="000000"/>
                <w:sz w:val="20"/>
                <w:szCs w:val="20"/>
              </w:rPr>
              <w:t>Организация  урока</w:t>
            </w:r>
          </w:p>
        </w:tc>
        <w:tc>
          <w:tcPr>
            <w:tcW w:w="567" w:type="dxa"/>
            <w:textDirection w:val="btLr"/>
          </w:tcPr>
          <w:p w:rsidR="00A9042F" w:rsidRPr="000B1ACD" w:rsidRDefault="00A9042F" w:rsidP="00AF1B45">
            <w:pPr>
              <w:pStyle w:val="a3"/>
              <w:spacing w:before="0" w:beforeAutospacing="0" w:after="150" w:afterAutospacing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1ACD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Повторение </w:t>
            </w:r>
            <w:proofErr w:type="spellStart"/>
            <w:r w:rsidRPr="000B1ACD">
              <w:rPr>
                <w:rFonts w:ascii="Arial" w:hAnsi="Arial" w:cs="Arial"/>
                <w:color w:val="000000"/>
                <w:sz w:val="20"/>
                <w:szCs w:val="20"/>
              </w:rPr>
              <w:t>пройд</w:t>
            </w:r>
            <w:proofErr w:type="gramStart"/>
            <w:r w:rsidRPr="000B1ACD">
              <w:rPr>
                <w:rFonts w:ascii="Arial" w:hAnsi="Arial" w:cs="Arial"/>
                <w:color w:val="000000"/>
                <w:sz w:val="20"/>
                <w:szCs w:val="20"/>
              </w:rPr>
              <w:t>.т</w:t>
            </w:r>
            <w:proofErr w:type="gramEnd"/>
            <w:r w:rsidRPr="000B1ACD">
              <w:rPr>
                <w:rFonts w:ascii="Arial" w:hAnsi="Arial" w:cs="Arial"/>
                <w:color w:val="000000"/>
                <w:sz w:val="20"/>
                <w:szCs w:val="20"/>
              </w:rPr>
              <w:t>ем</w:t>
            </w:r>
            <w:proofErr w:type="spellEnd"/>
          </w:p>
          <w:p w:rsidR="00A9042F" w:rsidRPr="000B1ACD" w:rsidRDefault="00A9042F" w:rsidP="00AF1B45">
            <w:pPr>
              <w:pStyle w:val="a3"/>
              <w:spacing w:before="0" w:beforeAutospacing="0" w:after="150" w:afterAutospacing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A9042F" w:rsidRPr="000B1ACD" w:rsidRDefault="00A9042F" w:rsidP="00AF1B45">
            <w:pPr>
              <w:pStyle w:val="a3"/>
              <w:spacing w:before="0" w:beforeAutospacing="0" w:after="150" w:afterAutospacing="0"/>
              <w:ind w:left="113" w:right="11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1ACD">
              <w:rPr>
                <w:rFonts w:ascii="Arial" w:hAnsi="Arial" w:cs="Arial"/>
                <w:color w:val="000000"/>
                <w:sz w:val="20"/>
                <w:szCs w:val="20"/>
              </w:rPr>
              <w:t>Активность уч-ся</w:t>
            </w:r>
          </w:p>
        </w:tc>
        <w:tc>
          <w:tcPr>
            <w:tcW w:w="1985" w:type="dxa"/>
          </w:tcPr>
          <w:p w:rsidR="00A9042F" w:rsidRPr="000B1ACD" w:rsidRDefault="00A9042F" w:rsidP="000B1AC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1ACD">
              <w:rPr>
                <w:rFonts w:ascii="Arial" w:hAnsi="Arial" w:cs="Arial"/>
                <w:color w:val="000000"/>
                <w:sz w:val="20"/>
                <w:szCs w:val="20"/>
              </w:rPr>
              <w:t>Теоретический уровень изложения нового материала:</w:t>
            </w:r>
          </w:p>
        </w:tc>
        <w:tc>
          <w:tcPr>
            <w:tcW w:w="1701" w:type="dxa"/>
          </w:tcPr>
          <w:p w:rsidR="00A9042F" w:rsidRPr="000B1ACD" w:rsidRDefault="00A9042F" w:rsidP="000B1AC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1ACD">
              <w:rPr>
                <w:rFonts w:ascii="Arial" w:hAnsi="Arial" w:cs="Arial"/>
                <w:color w:val="000000"/>
                <w:sz w:val="20"/>
                <w:szCs w:val="20"/>
              </w:rPr>
              <w:t>Как организуется усвоение знаний?</w:t>
            </w:r>
          </w:p>
        </w:tc>
        <w:tc>
          <w:tcPr>
            <w:tcW w:w="2268" w:type="dxa"/>
          </w:tcPr>
          <w:p w:rsidR="00A9042F" w:rsidRPr="000B1ACD" w:rsidRDefault="00A9042F" w:rsidP="000B1ACD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1ACD">
              <w:rPr>
                <w:rFonts w:ascii="Arial" w:hAnsi="Arial" w:cs="Arial"/>
                <w:color w:val="000000"/>
                <w:sz w:val="20"/>
                <w:szCs w:val="20"/>
              </w:rPr>
              <w:t>Какие методы используются?</w:t>
            </w:r>
          </w:p>
        </w:tc>
        <w:tc>
          <w:tcPr>
            <w:tcW w:w="1842" w:type="dxa"/>
          </w:tcPr>
          <w:p w:rsidR="00A9042F" w:rsidRPr="000B1ACD" w:rsidRDefault="00A9042F" w:rsidP="00CE2A9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1ACD">
              <w:rPr>
                <w:rFonts w:ascii="Arial" w:hAnsi="Arial" w:cs="Arial"/>
                <w:color w:val="000000"/>
                <w:sz w:val="20"/>
                <w:szCs w:val="20"/>
              </w:rPr>
              <w:t>Деятельность учителя:</w:t>
            </w:r>
          </w:p>
        </w:tc>
        <w:tc>
          <w:tcPr>
            <w:tcW w:w="1843" w:type="dxa"/>
          </w:tcPr>
          <w:p w:rsidR="00A9042F" w:rsidRPr="000B1ACD" w:rsidRDefault="00A9042F" w:rsidP="00CE2A9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1ACD">
              <w:rPr>
                <w:rFonts w:ascii="Arial" w:hAnsi="Arial" w:cs="Arial"/>
                <w:color w:val="000000"/>
                <w:sz w:val="20"/>
                <w:szCs w:val="20"/>
              </w:rPr>
              <w:t>Деятельность учащихся</w:t>
            </w:r>
          </w:p>
        </w:tc>
      </w:tr>
      <w:tr w:rsidR="00A9042F" w:rsidTr="00CE2A96">
        <w:tc>
          <w:tcPr>
            <w:tcW w:w="568" w:type="dxa"/>
          </w:tcPr>
          <w:p w:rsidR="00A9042F" w:rsidRDefault="00A9042F" w:rsidP="00AF1B4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:rsidR="00A9042F" w:rsidRDefault="00A9042F" w:rsidP="00AF1B4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</w:tcPr>
          <w:p w:rsidR="00A9042F" w:rsidRDefault="00A9042F" w:rsidP="00AF1B4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:rsidR="00A9042F" w:rsidRDefault="00A9042F" w:rsidP="00342E83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научность </w:t>
            </w:r>
          </w:p>
          <w:p w:rsidR="00A9042F" w:rsidRDefault="00A9042F" w:rsidP="00342E83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логичность </w:t>
            </w:r>
          </w:p>
          <w:p w:rsidR="00A9042F" w:rsidRDefault="00A9042F" w:rsidP="00342E83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систематичность</w:t>
            </w:r>
          </w:p>
          <w:p w:rsidR="00A9042F" w:rsidRPr="000B1ACD" w:rsidRDefault="00A9042F" w:rsidP="00342E83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B1ACD"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последовательность </w:t>
            </w:r>
          </w:p>
          <w:p w:rsidR="00A9042F" w:rsidRDefault="00A9042F" w:rsidP="00342E83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доступность</w:t>
            </w:r>
          </w:p>
          <w:p w:rsidR="00A9042F" w:rsidRDefault="00A9042F" w:rsidP="00342E83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9042F" w:rsidRDefault="00A9042F" w:rsidP="00342E83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9042F" w:rsidRDefault="00A9042F" w:rsidP="00342E83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9042F" w:rsidRDefault="00A9042F" w:rsidP="00342E83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9042F" w:rsidRDefault="00A9042F" w:rsidP="00AF1B4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A9042F" w:rsidRDefault="00A9042F" w:rsidP="00342E83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работа с учебником</w:t>
            </w:r>
          </w:p>
          <w:p w:rsidR="00A9042F" w:rsidRDefault="00A9042F" w:rsidP="00342E83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групповая работа</w:t>
            </w:r>
          </w:p>
          <w:p w:rsidR="00A9042F" w:rsidRDefault="00A9042F" w:rsidP="00342E83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слушание и запоминание</w:t>
            </w:r>
          </w:p>
          <w:p w:rsidR="00A9042F" w:rsidRDefault="00A9042F" w:rsidP="00342E83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самостоятельная работа</w:t>
            </w:r>
          </w:p>
          <w:p w:rsidR="00A9042F" w:rsidRDefault="00A9042F" w:rsidP="00342E83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фронтальная работа</w:t>
            </w:r>
          </w:p>
          <w:p w:rsidR="00A9042F" w:rsidRDefault="00A9042F" w:rsidP="00342E83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применением ТСО</w:t>
            </w:r>
          </w:p>
          <w:p w:rsidR="00A9042F" w:rsidRDefault="00A9042F" w:rsidP="00342E83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работа</w:t>
            </w:r>
          </w:p>
          <w:p w:rsidR="00A9042F" w:rsidRDefault="00A9042F" w:rsidP="00AF1B4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</w:tcPr>
          <w:p w:rsidR="00A9042F" w:rsidRDefault="00A9042F" w:rsidP="00342E83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объяснительно-разъяснительный</w:t>
            </w:r>
          </w:p>
          <w:p w:rsidR="00A9042F" w:rsidRDefault="00A9042F" w:rsidP="00342E83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частично-поисковый</w:t>
            </w:r>
          </w:p>
          <w:p w:rsidR="00A9042F" w:rsidRDefault="00A9042F" w:rsidP="00342E83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репродуктивный</w:t>
            </w:r>
          </w:p>
          <w:p w:rsidR="00A9042F" w:rsidRPr="00A9042F" w:rsidRDefault="00A9042F" w:rsidP="00342E83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исследовательский</w:t>
            </w:r>
          </w:p>
          <w:p w:rsidR="00A9042F" w:rsidRDefault="00A9042F" w:rsidP="00342E83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проблемное изложение</w:t>
            </w:r>
          </w:p>
          <w:p w:rsidR="00A9042F" w:rsidRDefault="00A9042F" w:rsidP="00AF1B4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</w:tcPr>
          <w:p w:rsidR="00A9042F" w:rsidRDefault="00A9042F" w:rsidP="00342E83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Раскрытие темы</w:t>
            </w:r>
          </w:p>
          <w:p w:rsidR="00A9042F" w:rsidRDefault="00A9042F" w:rsidP="00342E83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Отбор материала</w:t>
            </w:r>
          </w:p>
          <w:p w:rsidR="00A9042F" w:rsidRDefault="00A9042F" w:rsidP="00342E83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внимания учащихся.</w:t>
            </w:r>
          </w:p>
          <w:p w:rsidR="00A9042F" w:rsidRDefault="00A9042F" w:rsidP="00342E83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Педагогический такт.</w:t>
            </w:r>
          </w:p>
          <w:p w:rsidR="00A9042F" w:rsidRDefault="00A9042F" w:rsidP="00342E83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Речь.</w:t>
            </w:r>
          </w:p>
          <w:p w:rsidR="00A9042F" w:rsidRDefault="00A9042F" w:rsidP="00AF1B4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:rsidR="00A9042F" w:rsidRDefault="00A9042F" w:rsidP="00342E83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Активность учащихся при изучении нового материала</w:t>
            </w:r>
          </w:p>
          <w:p w:rsidR="00A9042F" w:rsidRDefault="00A9042F" w:rsidP="00342E83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Интерес к изучаемой теме</w:t>
            </w:r>
          </w:p>
          <w:p w:rsidR="00A9042F" w:rsidRDefault="00A9042F" w:rsidP="00342E83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Самостоятельность суждений</w:t>
            </w:r>
          </w:p>
          <w:p w:rsidR="00A9042F" w:rsidRDefault="00A9042F" w:rsidP="00342E83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Культура труда</w:t>
            </w:r>
          </w:p>
          <w:p w:rsidR="00A9042F" w:rsidRDefault="00A9042F" w:rsidP="00342E83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Речь</w:t>
            </w:r>
          </w:p>
          <w:p w:rsidR="00A9042F" w:rsidRDefault="00A9042F" w:rsidP="00AF1B4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AF1B45" w:rsidRDefault="00AF1B45" w:rsidP="00AF1B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tbl>
      <w:tblPr>
        <w:tblStyle w:val="a4"/>
        <w:tblW w:w="11478" w:type="dxa"/>
        <w:tblInd w:w="-318" w:type="dxa"/>
        <w:tblLayout w:type="fixed"/>
        <w:tblLook w:val="04A0"/>
      </w:tblPr>
      <w:tblGrid>
        <w:gridCol w:w="1794"/>
        <w:gridCol w:w="754"/>
        <w:gridCol w:w="1780"/>
        <w:gridCol w:w="1577"/>
        <w:gridCol w:w="1322"/>
        <w:gridCol w:w="1296"/>
        <w:gridCol w:w="1530"/>
        <w:gridCol w:w="1425"/>
      </w:tblGrid>
      <w:tr w:rsidR="00CE2A96" w:rsidRPr="00CE2A96" w:rsidTr="00CE2A96">
        <w:trPr>
          <w:trHeight w:val="1540"/>
        </w:trPr>
        <w:tc>
          <w:tcPr>
            <w:tcW w:w="1794" w:type="dxa"/>
          </w:tcPr>
          <w:p w:rsidR="00A9042F" w:rsidRPr="00CE2A96" w:rsidRDefault="00A9042F" w:rsidP="00A9042F">
            <w:pPr>
              <w:pStyle w:val="a3"/>
              <w:spacing w:before="0" w:beforeAutospacing="0" w:after="150" w:afterAutospacing="0"/>
              <w:ind w:left="113" w:right="11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2A96">
              <w:rPr>
                <w:rFonts w:ascii="Arial" w:hAnsi="Arial" w:cs="Arial"/>
                <w:color w:val="000000"/>
                <w:sz w:val="22"/>
                <w:szCs w:val="22"/>
              </w:rPr>
              <w:t>Использование ТСО,</w:t>
            </w:r>
          </w:p>
          <w:p w:rsidR="00A9042F" w:rsidRPr="00CE2A96" w:rsidRDefault="00A9042F" w:rsidP="00AF1B4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2A96">
              <w:rPr>
                <w:rFonts w:ascii="Arial" w:hAnsi="Arial" w:cs="Arial"/>
                <w:color w:val="000000"/>
                <w:sz w:val="22"/>
                <w:szCs w:val="22"/>
              </w:rPr>
              <w:t>наглядности, дидактического материала</w:t>
            </w:r>
          </w:p>
        </w:tc>
        <w:tc>
          <w:tcPr>
            <w:tcW w:w="754" w:type="dxa"/>
          </w:tcPr>
          <w:p w:rsidR="00A9042F" w:rsidRPr="00CE2A96" w:rsidRDefault="00A9042F" w:rsidP="00AF1B4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2A96">
              <w:rPr>
                <w:rFonts w:ascii="Arial" w:hAnsi="Arial" w:cs="Arial"/>
                <w:color w:val="000000"/>
                <w:sz w:val="22"/>
                <w:szCs w:val="22"/>
              </w:rPr>
              <w:t>Темп урока.</w:t>
            </w:r>
          </w:p>
        </w:tc>
        <w:tc>
          <w:tcPr>
            <w:tcW w:w="1780" w:type="dxa"/>
          </w:tcPr>
          <w:p w:rsidR="00A9042F" w:rsidRPr="00CE2A96" w:rsidRDefault="00A9042F" w:rsidP="00AF1B4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2A96">
              <w:rPr>
                <w:rFonts w:ascii="Arial" w:hAnsi="Arial" w:cs="Arial"/>
                <w:color w:val="000000"/>
                <w:sz w:val="22"/>
                <w:szCs w:val="22"/>
              </w:rPr>
              <w:t>Организация самостоятельной работы учащихся на уроке</w:t>
            </w:r>
          </w:p>
        </w:tc>
        <w:tc>
          <w:tcPr>
            <w:tcW w:w="1577" w:type="dxa"/>
          </w:tcPr>
          <w:p w:rsidR="00A9042F" w:rsidRPr="00CE2A96" w:rsidRDefault="00A9042F" w:rsidP="00AF1B4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2A96">
              <w:rPr>
                <w:rFonts w:ascii="Arial" w:hAnsi="Arial" w:cs="Arial"/>
                <w:color w:val="000000"/>
                <w:sz w:val="22"/>
                <w:szCs w:val="22"/>
              </w:rPr>
              <w:t>Объективность оценки знаний учащихся</w:t>
            </w:r>
          </w:p>
        </w:tc>
        <w:tc>
          <w:tcPr>
            <w:tcW w:w="1322" w:type="dxa"/>
          </w:tcPr>
          <w:p w:rsidR="00A9042F" w:rsidRPr="00CE2A96" w:rsidRDefault="00A9042F" w:rsidP="00AF1B4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2A96">
              <w:rPr>
                <w:rFonts w:ascii="Arial" w:hAnsi="Arial" w:cs="Arial"/>
                <w:color w:val="000000"/>
                <w:sz w:val="22"/>
                <w:szCs w:val="22"/>
              </w:rPr>
              <w:t>Объяснение д/з.</w:t>
            </w:r>
          </w:p>
        </w:tc>
        <w:tc>
          <w:tcPr>
            <w:tcW w:w="1296" w:type="dxa"/>
          </w:tcPr>
          <w:p w:rsidR="00A9042F" w:rsidRPr="00CE2A96" w:rsidRDefault="00A9042F" w:rsidP="00AF1B4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2A96">
              <w:rPr>
                <w:rFonts w:ascii="Arial" w:hAnsi="Arial" w:cs="Arial"/>
                <w:color w:val="000000"/>
                <w:sz w:val="22"/>
                <w:szCs w:val="22"/>
              </w:rPr>
              <w:t>Дисциплина учащихся на уроке.</w:t>
            </w:r>
          </w:p>
        </w:tc>
        <w:tc>
          <w:tcPr>
            <w:tcW w:w="1530" w:type="dxa"/>
          </w:tcPr>
          <w:p w:rsidR="00A9042F" w:rsidRPr="00CE2A96" w:rsidRDefault="00A9042F" w:rsidP="00AF1B4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2A96">
              <w:rPr>
                <w:rFonts w:ascii="Arial" w:hAnsi="Arial" w:cs="Arial"/>
                <w:color w:val="000000"/>
                <w:sz w:val="22"/>
                <w:szCs w:val="22"/>
              </w:rPr>
              <w:t>Психологическая атмосфера на уроке.</w:t>
            </w:r>
          </w:p>
        </w:tc>
        <w:tc>
          <w:tcPr>
            <w:tcW w:w="1425" w:type="dxa"/>
          </w:tcPr>
          <w:p w:rsidR="00A9042F" w:rsidRPr="00CE2A96" w:rsidRDefault="00A9042F" w:rsidP="00AF1B4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2A96">
              <w:rPr>
                <w:rFonts w:ascii="Arial" w:hAnsi="Arial" w:cs="Arial"/>
                <w:color w:val="000000"/>
                <w:sz w:val="22"/>
                <w:szCs w:val="22"/>
              </w:rPr>
              <w:t>Достигнута ли цель урока?</w:t>
            </w:r>
          </w:p>
        </w:tc>
      </w:tr>
      <w:tr w:rsidR="00CE2A96" w:rsidTr="00CE2A96">
        <w:trPr>
          <w:trHeight w:val="770"/>
        </w:trPr>
        <w:tc>
          <w:tcPr>
            <w:tcW w:w="1794" w:type="dxa"/>
          </w:tcPr>
          <w:p w:rsidR="00A9042F" w:rsidRDefault="00A9042F" w:rsidP="00AF1B4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CE2A96" w:rsidRDefault="00CE2A96" w:rsidP="00AF1B4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54" w:type="dxa"/>
          </w:tcPr>
          <w:p w:rsidR="00A9042F" w:rsidRDefault="00A9042F" w:rsidP="00AF1B4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</w:tcPr>
          <w:p w:rsidR="00A9042F" w:rsidRDefault="00A9042F" w:rsidP="00AF1B4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77" w:type="dxa"/>
          </w:tcPr>
          <w:p w:rsidR="00A9042F" w:rsidRDefault="00A9042F" w:rsidP="00AF1B4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22" w:type="dxa"/>
          </w:tcPr>
          <w:p w:rsidR="00A9042F" w:rsidRDefault="00A9042F" w:rsidP="00AF1B4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96" w:type="dxa"/>
          </w:tcPr>
          <w:p w:rsidR="00A9042F" w:rsidRDefault="00A9042F" w:rsidP="00AF1B4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</w:tcPr>
          <w:p w:rsidR="00A9042F" w:rsidRDefault="00A9042F" w:rsidP="00AF1B4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25" w:type="dxa"/>
          </w:tcPr>
          <w:p w:rsidR="00A9042F" w:rsidRDefault="00A9042F" w:rsidP="00AF1B4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AF1B45" w:rsidRDefault="00AF1B45" w:rsidP="00AF1B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F1B45" w:rsidRDefault="00CE2A96" w:rsidP="00AF1B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Выводы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,р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екомендации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2A96" w:rsidRDefault="00CE2A96" w:rsidP="00AF1B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E2A96" w:rsidRDefault="00CE2A96" w:rsidP="00AF1B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proofErr w:type="spellStart"/>
      <w:r>
        <w:rPr>
          <w:rFonts w:ascii="Arial" w:hAnsi="Arial" w:cs="Arial"/>
          <w:color w:val="000000"/>
          <w:sz w:val="21"/>
          <w:szCs w:val="21"/>
        </w:rPr>
        <w:t>Зам.дир.по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УВР____________________/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Абукарова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Н.М./</w:t>
      </w:r>
    </w:p>
    <w:p w:rsidR="00AF1B45" w:rsidRPr="0003263B" w:rsidRDefault="00CE2A96" w:rsidP="00AF1B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</w:rPr>
        <w:t>Учитель:___________________</w:t>
      </w:r>
    </w:p>
    <w:p w:rsidR="00342E83" w:rsidRDefault="00342E83" w:rsidP="00342E83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AF1B45" w:rsidRDefault="00AF1B45" w:rsidP="00AF1B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F1B45" w:rsidRDefault="00AF1B45" w:rsidP="00AF1B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F1B45" w:rsidRDefault="00AF1B45" w:rsidP="00AF1B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F1B45" w:rsidRDefault="00AF1B45" w:rsidP="00AF1B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F1B45" w:rsidRDefault="00AF1B45" w:rsidP="00AF1B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F1B45" w:rsidRDefault="00AF1B45" w:rsidP="00AF1B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F1B45" w:rsidRDefault="00AF1B45" w:rsidP="00AF1B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F1B45" w:rsidRDefault="00AF1B45" w:rsidP="00AF1B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F1B45" w:rsidRDefault="00AF1B45" w:rsidP="00AF1B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F1B45" w:rsidRDefault="00AF1B45" w:rsidP="00AF1B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F1B45" w:rsidRDefault="00AF1B45" w:rsidP="00AF1B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F1B45" w:rsidRDefault="00AF1B45" w:rsidP="00AF1B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F1B45" w:rsidRDefault="00AF1B45" w:rsidP="00AF1B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F1B45" w:rsidRDefault="00AF1B45" w:rsidP="00AF1B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F1B45" w:rsidRDefault="00AF1B45" w:rsidP="00AF1B4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A3230" w:rsidRDefault="007A3230"/>
    <w:sectPr w:rsidR="007A3230" w:rsidSect="00A904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B45"/>
    <w:rsid w:val="0003263B"/>
    <w:rsid w:val="000B1ACD"/>
    <w:rsid w:val="00342E83"/>
    <w:rsid w:val="007A3230"/>
    <w:rsid w:val="00A9042F"/>
    <w:rsid w:val="00AF1B45"/>
    <w:rsid w:val="00CE2A96"/>
    <w:rsid w:val="00E8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1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F1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1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F1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3</cp:revision>
  <dcterms:created xsi:type="dcterms:W3CDTF">2018-01-18T17:31:00Z</dcterms:created>
  <dcterms:modified xsi:type="dcterms:W3CDTF">2018-01-23T06:23:00Z</dcterms:modified>
</cp:coreProperties>
</file>